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FC09" w14:textId="77777777" w:rsidR="00030165" w:rsidRPr="00901B92" w:rsidRDefault="00030165" w:rsidP="007B04E6">
      <w:pPr>
        <w:ind w:left="4536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14:paraId="6CF4B0F2" w14:textId="77777777" w:rsidR="007B04E6" w:rsidRDefault="00030165" w:rsidP="007B04E6">
      <w:pPr>
        <w:pStyle w:val="Nadpis1"/>
        <w:ind w:left="4536"/>
        <w:jc w:val="left"/>
      </w:pPr>
      <w:r w:rsidRPr="00901B92">
        <w:t>Odbor územního plánování a rozvoje</w:t>
      </w:r>
      <w:r w:rsidR="007B04E6">
        <w:t xml:space="preserve"> </w:t>
      </w:r>
    </w:p>
    <w:p w14:paraId="326ECE8C" w14:textId="3380BD8E" w:rsidR="00030165" w:rsidRPr="00901B92" w:rsidRDefault="007B04E6" w:rsidP="007B04E6">
      <w:pPr>
        <w:pStyle w:val="Nadpis1"/>
        <w:ind w:left="4536"/>
        <w:jc w:val="left"/>
      </w:pPr>
      <w:r>
        <w:t>(od 1.7.2024 nově Odbor územního plánování a stavebního řádu)</w:t>
      </w:r>
    </w:p>
    <w:p w14:paraId="5FF68C33" w14:textId="77777777" w:rsidR="00030165" w:rsidRPr="00030165" w:rsidRDefault="00030165" w:rsidP="007B04E6">
      <w:pPr>
        <w:ind w:left="4536"/>
        <w:rPr>
          <w:bCs/>
        </w:rPr>
      </w:pPr>
      <w:r w:rsidRPr="00030165">
        <w:rPr>
          <w:bCs/>
        </w:rPr>
        <w:t>Kounicova 67</w:t>
      </w:r>
    </w:p>
    <w:p w14:paraId="106D7B57" w14:textId="77777777" w:rsidR="00030165" w:rsidRPr="00466FE5" w:rsidRDefault="00030165" w:rsidP="007B04E6">
      <w:pPr>
        <w:ind w:left="4536"/>
        <w:rPr>
          <w:bCs/>
        </w:rPr>
      </w:pPr>
      <w:r w:rsidRPr="00030165">
        <w:rPr>
          <w:bCs/>
        </w:rPr>
        <w:t>601 67 Brno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974"/>
        <w:gridCol w:w="1980"/>
        <w:gridCol w:w="1134"/>
        <w:gridCol w:w="2546"/>
      </w:tblGrid>
      <w:tr w:rsidR="00AA6C34" w:rsidRPr="00EB7D68" w14:paraId="428FE692" w14:textId="77777777" w:rsidTr="00055962">
        <w:tc>
          <w:tcPr>
            <w:tcW w:w="10054" w:type="dxa"/>
            <w:gridSpan w:val="5"/>
            <w:shd w:val="clear" w:color="auto" w:fill="FFFF00"/>
          </w:tcPr>
          <w:bookmarkEnd w:id="0"/>
          <w:p w14:paraId="532160EB" w14:textId="71BC5A18" w:rsidR="00AA6C34" w:rsidRPr="00EB7D68" w:rsidRDefault="00766AAF" w:rsidP="44008A73">
            <w:pPr>
              <w:tabs>
                <w:tab w:val="center" w:pos="5032"/>
              </w:tabs>
              <w:spacing w:before="1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NÁMITKA / </w:t>
            </w:r>
            <w:r w:rsidR="00AA6C34" w:rsidRPr="44008A73">
              <w:rPr>
                <w:b/>
                <w:bCs/>
                <w:sz w:val="32"/>
                <w:szCs w:val="32"/>
              </w:rPr>
              <w:t>PŘIPOMÍNKA</w:t>
            </w:r>
          </w:p>
        </w:tc>
      </w:tr>
      <w:tr w:rsidR="00766AAF" w:rsidRPr="00EB7D68" w14:paraId="066D7F64" w14:textId="77777777" w:rsidTr="00055962">
        <w:tc>
          <w:tcPr>
            <w:tcW w:w="4394" w:type="dxa"/>
            <w:gridSpan w:val="2"/>
          </w:tcPr>
          <w:p w14:paraId="382911CD" w14:textId="66B8F46E" w:rsidR="00CB1BA9" w:rsidRPr="00EB5FB4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</w:tc>
        <w:tc>
          <w:tcPr>
            <w:tcW w:w="5660" w:type="dxa"/>
            <w:gridSpan w:val="3"/>
          </w:tcPr>
          <w:p w14:paraId="557BC1E3" w14:textId="32D7C9F9" w:rsidR="00AA6C34" w:rsidRPr="00EB5FB4" w:rsidRDefault="1ECCD06F" w:rsidP="1ECCD06F">
            <w:pPr>
              <w:spacing w:line="276" w:lineRule="auto"/>
              <w:rPr>
                <w:b/>
                <w:bCs/>
              </w:rPr>
            </w:pPr>
            <w:r w:rsidRPr="1ECCD06F">
              <w:rPr>
                <w:b/>
                <w:bCs/>
              </w:rPr>
              <w:t>NÁVRH Územního plánu města Brna pro</w:t>
            </w:r>
          </w:p>
          <w:p w14:paraId="1A9CA4DD" w14:textId="3E6B29B6" w:rsidR="00EB5FB4" w:rsidRPr="00EB7D68" w:rsidRDefault="00766AAF" w:rsidP="00EB5FB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veřejné projednání</w:t>
            </w:r>
            <w:r w:rsidR="007B63BE">
              <w:rPr>
                <w:b/>
              </w:rPr>
              <w:t xml:space="preserve"> (2024)</w:t>
            </w:r>
          </w:p>
        </w:tc>
      </w:tr>
      <w:tr w:rsidR="00AA6C34" w:rsidRPr="00CB67EB" w14:paraId="3368E096" w14:textId="77777777" w:rsidTr="00055962">
        <w:tc>
          <w:tcPr>
            <w:tcW w:w="10054" w:type="dxa"/>
            <w:gridSpan w:val="5"/>
            <w:shd w:val="clear" w:color="auto" w:fill="C5E0B3"/>
          </w:tcPr>
          <w:p w14:paraId="31BCCF49" w14:textId="77777777"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14:paraId="20559019" w14:textId="77777777" w:rsidTr="00055962">
        <w:tc>
          <w:tcPr>
            <w:tcW w:w="10054" w:type="dxa"/>
            <w:gridSpan w:val="5"/>
          </w:tcPr>
          <w:p w14:paraId="597CB5C1" w14:textId="77777777"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/právnická osoba</w:t>
            </w:r>
          </w:p>
        </w:tc>
      </w:tr>
      <w:tr w:rsidR="00AA6C34" w:rsidRPr="00CB67EB" w14:paraId="509A4AEB" w14:textId="77777777" w:rsidTr="00055962">
        <w:trPr>
          <w:trHeight w:val="638"/>
        </w:trPr>
        <w:tc>
          <w:tcPr>
            <w:tcW w:w="3420" w:type="dxa"/>
          </w:tcPr>
          <w:p w14:paraId="0D85C08A" w14:textId="77777777" w:rsidR="00CB1BA9" w:rsidRDefault="00AA6C34" w:rsidP="0003157D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14:paraId="5F381D1C" w14:textId="77777777" w:rsidR="00200096" w:rsidRPr="00CB67EB" w:rsidRDefault="00200096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34" w:type="dxa"/>
            <w:gridSpan w:val="4"/>
          </w:tcPr>
          <w:p w14:paraId="06C1B71B" w14:textId="77777777"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00CC0737" w14:textId="77777777" w:rsidTr="00055962">
        <w:trPr>
          <w:trHeight w:val="594"/>
        </w:trPr>
        <w:tc>
          <w:tcPr>
            <w:tcW w:w="3420" w:type="dxa"/>
          </w:tcPr>
          <w:p w14:paraId="4A38F77B" w14:textId="77777777" w:rsidR="00EB7D68" w:rsidRDefault="00EB7D68" w:rsidP="0003157D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14:paraId="067B08EC" w14:textId="77777777" w:rsidR="00200096" w:rsidRPr="00CB67EB" w:rsidRDefault="00200096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634" w:type="dxa"/>
            <w:gridSpan w:val="4"/>
          </w:tcPr>
          <w:p w14:paraId="3911F40A" w14:textId="77777777"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93456B" w:rsidRPr="00CB67EB" w14:paraId="7CE08799" w14:textId="77777777" w:rsidTr="0093456B">
        <w:trPr>
          <w:trHeight w:val="802"/>
        </w:trPr>
        <w:tc>
          <w:tcPr>
            <w:tcW w:w="3420" w:type="dxa"/>
          </w:tcPr>
          <w:p w14:paraId="4B67ACCF" w14:textId="77777777" w:rsidR="0093456B" w:rsidRDefault="0093456B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14:paraId="5AE23D84" w14:textId="464475CA" w:rsidR="0093456B" w:rsidRDefault="0093456B" w:rsidP="000315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  <w:p w14:paraId="0A29ABAB" w14:textId="36A1562A" w:rsidR="0093456B" w:rsidRPr="00CB67EB" w:rsidRDefault="0093456B" w:rsidP="0003157D">
            <w:pPr>
              <w:rPr>
                <w:sz w:val="23"/>
                <w:szCs w:val="23"/>
              </w:rPr>
            </w:pPr>
          </w:p>
        </w:tc>
        <w:tc>
          <w:tcPr>
            <w:tcW w:w="2954" w:type="dxa"/>
            <w:gridSpan w:val="2"/>
          </w:tcPr>
          <w:p w14:paraId="1CF43B45" w14:textId="29096BEC" w:rsidR="0093456B" w:rsidRPr="00CB67EB" w:rsidRDefault="0093456B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Ulice a </w:t>
            </w:r>
            <w:r>
              <w:rPr>
                <w:sz w:val="23"/>
                <w:szCs w:val="23"/>
              </w:rPr>
              <w:t>č</w:t>
            </w:r>
            <w:r>
              <w:rPr>
                <w:sz w:val="23"/>
                <w:szCs w:val="23"/>
              </w:rPr>
              <w:t>íslo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orientační</w:t>
            </w:r>
          </w:p>
        </w:tc>
        <w:tc>
          <w:tcPr>
            <w:tcW w:w="1134" w:type="dxa"/>
          </w:tcPr>
          <w:p w14:paraId="609278A4" w14:textId="286BAA63" w:rsidR="0093456B" w:rsidRPr="00CB67EB" w:rsidRDefault="0093456B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PSČ</w:t>
            </w:r>
          </w:p>
        </w:tc>
        <w:tc>
          <w:tcPr>
            <w:tcW w:w="2546" w:type="dxa"/>
          </w:tcPr>
          <w:p w14:paraId="7BAB7CD2" w14:textId="375AEF76" w:rsidR="0093456B" w:rsidRPr="00CB67EB" w:rsidRDefault="0093456B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Město</w:t>
            </w:r>
          </w:p>
        </w:tc>
      </w:tr>
      <w:tr w:rsidR="001D5B8D" w:rsidRPr="00CB67EB" w14:paraId="6FD36187" w14:textId="77777777" w:rsidTr="00055962">
        <w:trPr>
          <w:trHeight w:val="316"/>
        </w:trPr>
        <w:tc>
          <w:tcPr>
            <w:tcW w:w="10054" w:type="dxa"/>
            <w:gridSpan w:val="5"/>
          </w:tcPr>
          <w:p w14:paraId="1CB1E60E" w14:textId="5F78B0E5" w:rsidR="001D5B8D" w:rsidRDefault="001D5B8D" w:rsidP="00466FE5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E-mail:   </w:t>
            </w:r>
            <w:proofErr w:type="gramEnd"/>
            <w:r>
              <w:rPr>
                <w:sz w:val="23"/>
                <w:szCs w:val="23"/>
              </w:rPr>
              <w:t xml:space="preserve">                                                                       </w:t>
            </w:r>
            <w:r w:rsidR="00690AB5">
              <w:rPr>
                <w:sz w:val="23"/>
                <w:szCs w:val="23"/>
              </w:rPr>
              <w:t>DS:</w:t>
            </w:r>
            <w:r>
              <w:rPr>
                <w:sz w:val="23"/>
                <w:szCs w:val="23"/>
              </w:rPr>
              <w:t xml:space="preserve">                            tel. č.</w:t>
            </w:r>
            <w:r w:rsidR="00033FCD">
              <w:rPr>
                <w:sz w:val="23"/>
                <w:szCs w:val="23"/>
              </w:rPr>
              <w:t>:</w:t>
            </w:r>
          </w:p>
        </w:tc>
      </w:tr>
      <w:tr w:rsidR="00055962" w:rsidRPr="00CB67EB" w14:paraId="31EF12B9" w14:textId="77777777" w:rsidTr="00055962">
        <w:trPr>
          <w:trHeight w:val="316"/>
        </w:trPr>
        <w:tc>
          <w:tcPr>
            <w:tcW w:w="3420" w:type="dxa"/>
          </w:tcPr>
          <w:p w14:paraId="1AA1B868" w14:textId="4481A5DE" w:rsidR="00055962" w:rsidRDefault="003A632B" w:rsidP="00466FE5">
            <w:pPr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>Jsem - nejsem</w:t>
            </w:r>
            <w:proofErr w:type="gramEnd"/>
            <w:r w:rsidRPr="00CB67EB">
              <w:rPr>
                <w:sz w:val="23"/>
                <w:szCs w:val="23"/>
              </w:rPr>
              <w:t>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občan města Brna</w:t>
            </w:r>
          </w:p>
        </w:tc>
        <w:tc>
          <w:tcPr>
            <w:tcW w:w="6634" w:type="dxa"/>
            <w:gridSpan w:val="4"/>
          </w:tcPr>
          <w:p w14:paraId="3E5181D9" w14:textId="77777777" w:rsidR="0073029C" w:rsidRPr="00CB67EB" w:rsidRDefault="0073029C" w:rsidP="0073029C">
            <w:pPr>
              <w:spacing w:after="120"/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>Jsem - nejsem</w:t>
            </w:r>
            <w:proofErr w:type="gramEnd"/>
            <w:r w:rsidRPr="00CB67EB">
              <w:rPr>
                <w:sz w:val="23"/>
                <w:szCs w:val="23"/>
              </w:rPr>
              <w:t>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vlastníkem pozemku/ů nebo stavby v ploše dotčené navrhovanou změnou</w:t>
            </w:r>
          </w:p>
          <w:p w14:paraId="21CF8A08" w14:textId="57EF24D1" w:rsidR="00055962" w:rsidRDefault="0073029C" w:rsidP="0073029C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 …………</w:t>
            </w:r>
            <w:proofErr w:type="gramStart"/>
            <w:r w:rsidRPr="00CB67EB">
              <w:rPr>
                <w:sz w:val="23"/>
                <w:szCs w:val="23"/>
              </w:rPr>
              <w:t>…….</w:t>
            </w:r>
            <w:proofErr w:type="gramEnd"/>
            <w:r w:rsidRPr="00CB67EB">
              <w:rPr>
                <w:sz w:val="23"/>
                <w:szCs w:val="23"/>
              </w:rPr>
              <w:t xml:space="preserve">, </w:t>
            </w:r>
            <w:proofErr w:type="spellStart"/>
            <w:r w:rsidRPr="00CB67EB">
              <w:rPr>
                <w:sz w:val="23"/>
                <w:szCs w:val="23"/>
              </w:rPr>
              <w:t>parc</w:t>
            </w:r>
            <w:proofErr w:type="spellEnd"/>
            <w:r w:rsidRPr="00CB67EB">
              <w:rPr>
                <w:sz w:val="23"/>
                <w:szCs w:val="23"/>
              </w:rPr>
              <w:t xml:space="preserve"> č. …………</w:t>
            </w:r>
          </w:p>
        </w:tc>
      </w:tr>
      <w:tr w:rsidR="00AA6C34" w:rsidRPr="00CB67EB" w14:paraId="3A4DD930" w14:textId="77777777" w:rsidTr="00055962">
        <w:tc>
          <w:tcPr>
            <w:tcW w:w="10054" w:type="dxa"/>
            <w:gridSpan w:val="5"/>
            <w:shd w:val="clear" w:color="auto" w:fill="C5E0B3"/>
          </w:tcPr>
          <w:p w14:paraId="6DF3BAB0" w14:textId="6AF4C774" w:rsidR="00AA6C34" w:rsidRPr="00CB67EB" w:rsidRDefault="00EB7D68" w:rsidP="00062561">
            <w:pPr>
              <w:spacing w:before="120" w:line="276" w:lineRule="auto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 xml:space="preserve">Upřesnění obsahu </w:t>
            </w:r>
            <w:r w:rsidR="00766AAF">
              <w:rPr>
                <w:b/>
                <w:sz w:val="23"/>
                <w:szCs w:val="23"/>
              </w:rPr>
              <w:t>námitky</w:t>
            </w:r>
            <w:r w:rsidR="009E41ED">
              <w:rPr>
                <w:b/>
                <w:sz w:val="23"/>
                <w:szCs w:val="23"/>
              </w:rPr>
              <w:t xml:space="preserve"> </w:t>
            </w:r>
            <w:r w:rsidR="00766AAF">
              <w:rPr>
                <w:b/>
                <w:sz w:val="23"/>
                <w:szCs w:val="23"/>
              </w:rPr>
              <w:t>/</w:t>
            </w:r>
            <w:r w:rsidR="009E41ED">
              <w:rPr>
                <w:b/>
                <w:sz w:val="23"/>
                <w:szCs w:val="23"/>
              </w:rPr>
              <w:t xml:space="preserve"> </w:t>
            </w:r>
            <w:r w:rsidRPr="00CB67EB">
              <w:rPr>
                <w:b/>
                <w:sz w:val="23"/>
                <w:szCs w:val="23"/>
              </w:rPr>
              <w:t>připomínky</w:t>
            </w:r>
            <w:r w:rsidR="00062561">
              <w:rPr>
                <w:b/>
                <w:sz w:val="23"/>
                <w:szCs w:val="23"/>
              </w:rPr>
              <w:t xml:space="preserve"> (území, ke kterému se vztahuje </w:t>
            </w:r>
            <w:r w:rsidR="007B04E6">
              <w:rPr>
                <w:b/>
                <w:sz w:val="23"/>
                <w:szCs w:val="23"/>
              </w:rPr>
              <w:t xml:space="preserve">námitka / </w:t>
            </w:r>
            <w:r w:rsidR="00062561">
              <w:rPr>
                <w:b/>
                <w:sz w:val="23"/>
                <w:szCs w:val="23"/>
              </w:rPr>
              <w:t>připomínka)</w:t>
            </w:r>
          </w:p>
        </w:tc>
      </w:tr>
      <w:tr w:rsidR="00EB7D68" w:rsidRPr="00CB67EB" w14:paraId="34D39690" w14:textId="77777777" w:rsidTr="00055962">
        <w:tc>
          <w:tcPr>
            <w:tcW w:w="3420" w:type="dxa"/>
          </w:tcPr>
          <w:p w14:paraId="5791EBF7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634" w:type="dxa"/>
            <w:gridSpan w:val="4"/>
          </w:tcPr>
          <w:p w14:paraId="1416414B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25AF8024" w14:textId="77777777" w:rsidTr="00055962">
        <w:tc>
          <w:tcPr>
            <w:tcW w:w="3420" w:type="dxa"/>
          </w:tcPr>
          <w:p w14:paraId="3443F49F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634" w:type="dxa"/>
            <w:gridSpan w:val="4"/>
          </w:tcPr>
          <w:p w14:paraId="2E0C373A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004FC18B" w14:textId="77777777" w:rsidTr="00055962">
        <w:tc>
          <w:tcPr>
            <w:tcW w:w="3420" w:type="dxa"/>
          </w:tcPr>
          <w:p w14:paraId="58D3B746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634" w:type="dxa"/>
            <w:gridSpan w:val="4"/>
          </w:tcPr>
          <w:p w14:paraId="4D2ADC3C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25066F" w:rsidRPr="00CB67EB" w14:paraId="4F993CA4" w14:textId="77777777" w:rsidTr="00055962">
        <w:tc>
          <w:tcPr>
            <w:tcW w:w="3420" w:type="dxa"/>
          </w:tcPr>
          <w:p w14:paraId="0EC09983" w14:textId="77777777" w:rsidR="00466FE5" w:rsidRDefault="0025066F" w:rsidP="00CB076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Rozvojová lokalita</w:t>
            </w:r>
          </w:p>
          <w:p w14:paraId="0DCDE9EC" w14:textId="77777777" w:rsidR="0025066F" w:rsidRPr="00CB67EB" w:rsidRDefault="0025066F" w:rsidP="00466FE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(např. Be-1</w:t>
            </w:r>
            <w:r w:rsidR="00466FE5">
              <w:rPr>
                <w:sz w:val="23"/>
                <w:szCs w:val="23"/>
              </w:rPr>
              <w:t xml:space="preserve"> apod.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6634" w:type="dxa"/>
            <w:gridSpan w:val="4"/>
          </w:tcPr>
          <w:p w14:paraId="2F93AE7A" w14:textId="77777777" w:rsidR="0025066F" w:rsidRPr="00CB67EB" w:rsidRDefault="0025066F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8E4D90" w:rsidRPr="00CB67EB" w14:paraId="24E92928" w14:textId="77777777" w:rsidTr="00055962">
        <w:trPr>
          <w:trHeight w:val="760"/>
        </w:trPr>
        <w:tc>
          <w:tcPr>
            <w:tcW w:w="10054" w:type="dxa"/>
            <w:gridSpan w:val="5"/>
            <w:shd w:val="clear" w:color="auto" w:fill="C5E0B3"/>
          </w:tcPr>
          <w:p w14:paraId="44B84614" w14:textId="14C287C7" w:rsidR="008E4D90" w:rsidRDefault="44008A73" w:rsidP="44008A73">
            <w:pPr>
              <w:jc w:val="center"/>
              <w:rPr>
                <w:b/>
                <w:bCs/>
                <w:sz w:val="23"/>
                <w:szCs w:val="23"/>
              </w:rPr>
            </w:pPr>
            <w:r w:rsidRPr="44008A73">
              <w:rPr>
                <w:b/>
                <w:bCs/>
                <w:sz w:val="23"/>
                <w:szCs w:val="23"/>
              </w:rPr>
              <w:t xml:space="preserve">Text </w:t>
            </w:r>
            <w:r w:rsidR="003808E0">
              <w:rPr>
                <w:b/>
                <w:bCs/>
                <w:sz w:val="23"/>
                <w:szCs w:val="23"/>
              </w:rPr>
              <w:t>námitky</w:t>
            </w:r>
            <w:r w:rsidR="000B2911">
              <w:rPr>
                <w:b/>
                <w:bCs/>
                <w:sz w:val="23"/>
                <w:szCs w:val="23"/>
              </w:rPr>
              <w:t xml:space="preserve"> </w:t>
            </w:r>
            <w:r w:rsidR="003808E0">
              <w:rPr>
                <w:b/>
                <w:bCs/>
                <w:sz w:val="23"/>
                <w:szCs w:val="23"/>
              </w:rPr>
              <w:t>/</w:t>
            </w:r>
            <w:r w:rsidR="000B2911">
              <w:rPr>
                <w:b/>
                <w:bCs/>
                <w:sz w:val="23"/>
                <w:szCs w:val="23"/>
              </w:rPr>
              <w:t xml:space="preserve"> </w:t>
            </w:r>
            <w:r w:rsidRPr="44008A73">
              <w:rPr>
                <w:b/>
                <w:bCs/>
                <w:sz w:val="23"/>
                <w:szCs w:val="23"/>
              </w:rPr>
              <w:t xml:space="preserve">připomínky </w:t>
            </w:r>
            <w:r w:rsidR="007B04E6">
              <w:rPr>
                <w:b/>
                <w:bCs/>
                <w:sz w:val="23"/>
                <w:szCs w:val="23"/>
              </w:rPr>
              <w:t>včetně O</w:t>
            </w:r>
            <w:r w:rsidR="003808E0">
              <w:rPr>
                <w:b/>
                <w:bCs/>
                <w:sz w:val="23"/>
                <w:szCs w:val="23"/>
              </w:rPr>
              <w:t>DŮVODNĚNÍ</w:t>
            </w:r>
          </w:p>
          <w:p w14:paraId="6C6559AF" w14:textId="77777777" w:rsidR="00466FE5" w:rsidRDefault="00466FE5" w:rsidP="008E4D90">
            <w:pPr>
              <w:jc w:val="both"/>
              <w:rPr>
                <w:sz w:val="23"/>
                <w:szCs w:val="23"/>
              </w:rPr>
            </w:pPr>
          </w:p>
          <w:p w14:paraId="072E8869" w14:textId="77777777" w:rsidR="00A65A50" w:rsidRDefault="0025066F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 podání </w:t>
            </w:r>
            <w:r w:rsidR="00A65A50">
              <w:rPr>
                <w:sz w:val="23"/>
                <w:szCs w:val="23"/>
              </w:rPr>
              <w:t xml:space="preserve">jsou přiloženy </w:t>
            </w:r>
            <w:r w:rsidR="008E4D90">
              <w:rPr>
                <w:sz w:val="23"/>
                <w:szCs w:val="23"/>
              </w:rPr>
              <w:t>příloh</w:t>
            </w:r>
            <w:r w:rsidR="00A65A50">
              <w:rPr>
                <w:sz w:val="23"/>
                <w:szCs w:val="23"/>
              </w:rPr>
              <w:t xml:space="preserve">y: </w:t>
            </w:r>
          </w:p>
          <w:p w14:paraId="1F33E51C" w14:textId="4D8AAE33" w:rsidR="008E4D90" w:rsidRPr="008E4D90" w:rsidRDefault="00A65A50" w:rsidP="00230608">
            <w:pPr>
              <w:ind w:firstLine="299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počet příloh……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>.</w:t>
            </w:r>
            <w:r w:rsidR="00230608">
              <w:rPr>
                <w:sz w:val="23"/>
                <w:szCs w:val="23"/>
              </w:rPr>
              <w:t xml:space="preserve">   </w:t>
            </w:r>
            <w:r w:rsidR="00062561">
              <w:rPr>
                <w:sz w:val="23"/>
                <w:szCs w:val="23"/>
              </w:rPr>
              <w:t xml:space="preserve">celkový </w:t>
            </w:r>
            <w:r>
              <w:rPr>
                <w:sz w:val="23"/>
                <w:szCs w:val="23"/>
              </w:rPr>
              <w:t>počet stran všech příloh………………</w:t>
            </w:r>
          </w:p>
        </w:tc>
      </w:tr>
      <w:tr w:rsidR="008E4D90" w:rsidRPr="00CB67EB" w14:paraId="705A0E33" w14:textId="77777777" w:rsidTr="0093456B">
        <w:trPr>
          <w:trHeight w:val="3798"/>
        </w:trPr>
        <w:tc>
          <w:tcPr>
            <w:tcW w:w="10054" w:type="dxa"/>
            <w:gridSpan w:val="5"/>
          </w:tcPr>
          <w:p w14:paraId="1FDCB009" w14:textId="6F99D945" w:rsidR="00343A13" w:rsidRDefault="00343A13" w:rsidP="00D03765">
            <w:pPr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200096" w:rsidRPr="00CB67EB" w14:paraId="27786B3C" w14:textId="77777777" w:rsidTr="00055962">
        <w:trPr>
          <w:trHeight w:val="851"/>
        </w:trPr>
        <w:tc>
          <w:tcPr>
            <w:tcW w:w="3420" w:type="dxa"/>
          </w:tcPr>
          <w:p w14:paraId="49DFBEED" w14:textId="77777777" w:rsidR="00030165" w:rsidRDefault="00030165" w:rsidP="00D03765">
            <w:pPr>
              <w:spacing w:before="100" w:beforeAutospacing="1" w:line="276" w:lineRule="auto"/>
              <w:rPr>
                <w:sz w:val="23"/>
                <w:szCs w:val="23"/>
              </w:rPr>
            </w:pPr>
          </w:p>
          <w:p w14:paraId="27AC6271" w14:textId="5E786021" w:rsidR="00200096" w:rsidRPr="00CB67EB" w:rsidRDefault="00D03765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</w:t>
            </w:r>
            <w:r w:rsidR="0003157D">
              <w:rPr>
                <w:sz w:val="23"/>
                <w:szCs w:val="23"/>
              </w:rPr>
              <w:t xml:space="preserve">.      </w:t>
            </w:r>
            <w:r w:rsidR="00200096">
              <w:rPr>
                <w:sz w:val="23"/>
                <w:szCs w:val="23"/>
              </w:rPr>
              <w:t xml:space="preserve">dne </w:t>
            </w:r>
            <w:r>
              <w:rPr>
                <w:sz w:val="23"/>
                <w:szCs w:val="23"/>
              </w:rPr>
              <w:t>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6634" w:type="dxa"/>
            <w:gridSpan w:val="4"/>
          </w:tcPr>
          <w:p w14:paraId="1B494273" w14:textId="77777777" w:rsidR="00D03765" w:rsidRDefault="00D03765" w:rsidP="006E730D">
            <w:pPr>
              <w:spacing w:line="276" w:lineRule="auto"/>
              <w:rPr>
                <w:sz w:val="23"/>
                <w:szCs w:val="23"/>
              </w:rPr>
            </w:pPr>
          </w:p>
          <w:p w14:paraId="6486EE7F" w14:textId="74A494D8"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Podpis: </w:t>
            </w:r>
            <w:r w:rsidR="00631C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…</w:t>
            </w:r>
            <w:proofErr w:type="gramEnd"/>
            <w:r>
              <w:rPr>
                <w:sz w:val="23"/>
                <w:szCs w:val="23"/>
              </w:rPr>
              <w:t>…………………………………………………</w:t>
            </w:r>
          </w:p>
        </w:tc>
      </w:tr>
    </w:tbl>
    <w:p w14:paraId="51B6A241" w14:textId="61A53BB2" w:rsidR="006B0450" w:rsidRPr="004B5FBC" w:rsidRDefault="00AE0E5A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B5FBC">
        <w:rPr>
          <w:i/>
          <w:sz w:val="20"/>
          <w:szCs w:val="20"/>
        </w:rPr>
        <w:t>nehodící se škrtněte</w:t>
      </w:r>
    </w:p>
    <w:sectPr w:rsidR="006B0450" w:rsidRPr="004B5FBC" w:rsidSect="00333A73">
      <w:footerReference w:type="default" r:id="rId11"/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AA4B" w14:textId="77777777" w:rsidR="00472A6D" w:rsidRDefault="00472A6D" w:rsidP="00F8768D">
      <w:r>
        <w:separator/>
      </w:r>
    </w:p>
  </w:endnote>
  <w:endnote w:type="continuationSeparator" w:id="0">
    <w:p w14:paraId="58A99CC1" w14:textId="77777777" w:rsidR="00472A6D" w:rsidRDefault="00472A6D" w:rsidP="00F8768D">
      <w:r>
        <w:continuationSeparator/>
      </w:r>
    </w:p>
  </w:endnote>
  <w:endnote w:type="continuationNotice" w:id="1">
    <w:p w14:paraId="656F3542" w14:textId="77777777" w:rsidR="00472A6D" w:rsidRDefault="00472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2452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53E55F" w14:textId="34C64A63" w:rsidR="0003157D" w:rsidRDefault="0003157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B04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04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B1EDA1" w14:textId="77777777" w:rsidR="00A65A50" w:rsidRDefault="00A65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D63C" w14:textId="77777777" w:rsidR="00472A6D" w:rsidRDefault="00472A6D" w:rsidP="00F8768D">
      <w:r>
        <w:separator/>
      </w:r>
    </w:p>
  </w:footnote>
  <w:footnote w:type="continuationSeparator" w:id="0">
    <w:p w14:paraId="45E7DF6D" w14:textId="77777777" w:rsidR="00472A6D" w:rsidRDefault="00472A6D" w:rsidP="00F8768D">
      <w:r>
        <w:continuationSeparator/>
      </w:r>
    </w:p>
  </w:footnote>
  <w:footnote w:type="continuationNotice" w:id="1">
    <w:p w14:paraId="3D8822AE" w14:textId="77777777" w:rsidR="00472A6D" w:rsidRDefault="00472A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156791">
    <w:abstractNumId w:val="5"/>
  </w:num>
  <w:num w:numId="2" w16cid:durableId="149643697">
    <w:abstractNumId w:val="3"/>
  </w:num>
  <w:num w:numId="3" w16cid:durableId="922909235">
    <w:abstractNumId w:val="0"/>
  </w:num>
  <w:num w:numId="4" w16cid:durableId="453057103">
    <w:abstractNumId w:val="1"/>
  </w:num>
  <w:num w:numId="5" w16cid:durableId="4553023">
    <w:abstractNumId w:val="6"/>
  </w:num>
  <w:num w:numId="6" w16cid:durableId="911965212">
    <w:abstractNumId w:val="2"/>
  </w:num>
  <w:num w:numId="7" w16cid:durableId="1447626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27F86"/>
    <w:rsid w:val="00030165"/>
    <w:rsid w:val="00030EFD"/>
    <w:rsid w:val="0003157D"/>
    <w:rsid w:val="000316E7"/>
    <w:rsid w:val="00033611"/>
    <w:rsid w:val="00033FCD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55962"/>
    <w:rsid w:val="00060F42"/>
    <w:rsid w:val="00061689"/>
    <w:rsid w:val="00062042"/>
    <w:rsid w:val="00062561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B2911"/>
    <w:rsid w:val="000C028D"/>
    <w:rsid w:val="000C05E1"/>
    <w:rsid w:val="000C0A8C"/>
    <w:rsid w:val="000C1D2D"/>
    <w:rsid w:val="000C2557"/>
    <w:rsid w:val="000C2B21"/>
    <w:rsid w:val="000C4E55"/>
    <w:rsid w:val="000C5743"/>
    <w:rsid w:val="000C6C00"/>
    <w:rsid w:val="000C6C2A"/>
    <w:rsid w:val="000D1734"/>
    <w:rsid w:val="000D177A"/>
    <w:rsid w:val="000D2C18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100B08"/>
    <w:rsid w:val="00102647"/>
    <w:rsid w:val="00102D6B"/>
    <w:rsid w:val="001037E9"/>
    <w:rsid w:val="001047C1"/>
    <w:rsid w:val="00104848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D5B8D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62F0"/>
    <w:rsid w:val="00226319"/>
    <w:rsid w:val="00226C7B"/>
    <w:rsid w:val="00226C7F"/>
    <w:rsid w:val="00227D44"/>
    <w:rsid w:val="00230608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066F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3A13"/>
    <w:rsid w:val="003448BC"/>
    <w:rsid w:val="00345333"/>
    <w:rsid w:val="00347CCD"/>
    <w:rsid w:val="00350088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08E0"/>
    <w:rsid w:val="0038181B"/>
    <w:rsid w:val="00381909"/>
    <w:rsid w:val="00383100"/>
    <w:rsid w:val="00383F6B"/>
    <w:rsid w:val="00386D20"/>
    <w:rsid w:val="00387172"/>
    <w:rsid w:val="0039065F"/>
    <w:rsid w:val="003A06B2"/>
    <w:rsid w:val="003A0796"/>
    <w:rsid w:val="003A0FA9"/>
    <w:rsid w:val="003A5D94"/>
    <w:rsid w:val="003A632B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66FE5"/>
    <w:rsid w:val="00472A6D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17A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213B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E71CE"/>
    <w:rsid w:val="005F0900"/>
    <w:rsid w:val="005F0F4C"/>
    <w:rsid w:val="005F44B1"/>
    <w:rsid w:val="005F458E"/>
    <w:rsid w:val="005F6FBF"/>
    <w:rsid w:val="00601C1D"/>
    <w:rsid w:val="00604B7F"/>
    <w:rsid w:val="00605F3A"/>
    <w:rsid w:val="006066C3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1C3E"/>
    <w:rsid w:val="0063666A"/>
    <w:rsid w:val="00636C65"/>
    <w:rsid w:val="006476FE"/>
    <w:rsid w:val="00647F8B"/>
    <w:rsid w:val="006623FC"/>
    <w:rsid w:val="006626E8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0AB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E730D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029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66AAF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332B"/>
    <w:rsid w:val="007A6BAA"/>
    <w:rsid w:val="007A7C7A"/>
    <w:rsid w:val="007B04E6"/>
    <w:rsid w:val="007B07D1"/>
    <w:rsid w:val="007B4E8C"/>
    <w:rsid w:val="007B63BE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7F7536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77F"/>
    <w:rsid w:val="0087588D"/>
    <w:rsid w:val="008769DC"/>
    <w:rsid w:val="008779AA"/>
    <w:rsid w:val="00882A57"/>
    <w:rsid w:val="008838AB"/>
    <w:rsid w:val="00884B13"/>
    <w:rsid w:val="008867AE"/>
    <w:rsid w:val="00886E64"/>
    <w:rsid w:val="00887D8A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06E3"/>
    <w:rsid w:val="0091148C"/>
    <w:rsid w:val="00912862"/>
    <w:rsid w:val="009141F4"/>
    <w:rsid w:val="009218A6"/>
    <w:rsid w:val="0092363B"/>
    <w:rsid w:val="009250B8"/>
    <w:rsid w:val="00932B1D"/>
    <w:rsid w:val="00934491"/>
    <w:rsid w:val="0093456B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1ED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5A50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18BE"/>
    <w:rsid w:val="00AC5043"/>
    <w:rsid w:val="00AD050E"/>
    <w:rsid w:val="00AD54F0"/>
    <w:rsid w:val="00AD57D3"/>
    <w:rsid w:val="00AE0E5A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5CB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B71D9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3765"/>
    <w:rsid w:val="00D07560"/>
    <w:rsid w:val="00D11C80"/>
    <w:rsid w:val="00D21E68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1E50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6C1"/>
    <w:rsid w:val="00EB5B20"/>
    <w:rsid w:val="00EB5B51"/>
    <w:rsid w:val="00EB5FB4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57E5"/>
    <w:rsid w:val="00FA799C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  <w:rsid w:val="1ECCD06F"/>
    <w:rsid w:val="44008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016FB1"/>
  <w15:docId w15:val="{57412650-D052-46A3-8D87-E073CB7C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C18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21" ma:contentTypeDescription="Vytvoří nový dokument" ma:contentTypeScope="" ma:versionID="3ef05ce839ac8976fd2448480a457ac5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65292fa538f65c67ce76b013b21475be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um_x002c_ca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_x002c_cas" ma:index="27" nillable="true" ma:displayName="Datum, cas" ma:format="DateTime" ma:internalName="Datum_x002c_cas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  <_dlc_DocId xmlns="64c94459-a6c5-4cf5-89c0-115a7989494d">MMB0-1671264395-489951</_dlc_DocId>
    <_dlc_DocIdUrl xmlns="64c94459-a6c5-4cf5-89c0-115a7989494d">
      <Url>https://mmbonline.sharepoint.com/OUPR/_layouts/15/DocIdRedir.aspx?ID=MMB0-1671264395-489951</Url>
      <Description>MMB0-1671264395-489951</Description>
    </_dlc_DocIdUrl>
    <Datum_x002c_cas xmlns="c5661f5c-034e-4626-b501-2c6620154ce9" xsi:nil="true"/>
  </documentManagement>
</p:properties>
</file>

<file path=customXml/itemProps1.xml><?xml version="1.0" encoding="utf-8"?>
<ds:datastoreItem xmlns:ds="http://schemas.openxmlformats.org/officeDocument/2006/customXml" ds:itemID="{FBAD3189-39D4-4DC6-B1FA-7CB363E67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4459-a6c5-4cf5-89c0-115a7989494d"/>
    <ds:schemaRef ds:uri="c5661f5c-034e-4626-b501-2c6620154ce9"/>
    <ds:schemaRef ds:uri="107ea3ff-ebed-4698-b54c-04cca22f4541"/>
    <ds:schemaRef ds:uri="da5d7eab-b809-43ab-88b1-7d18509bf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59597-3EDA-4262-A754-AE3C2BE00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B67DA-5079-4A4B-8E08-1C2C2593EF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C22715-4999-4A14-94F9-15FC8F2F6E16}">
  <ds:schemaRefs>
    <ds:schemaRef ds:uri="http://schemas.microsoft.com/office/2006/metadata/properties"/>
    <ds:schemaRef ds:uri="http://schemas.microsoft.com/office/infopath/2007/PartnerControls"/>
    <ds:schemaRef ds:uri="c5661f5c-034e-4626-b501-2c6620154ce9"/>
    <ds:schemaRef ds:uri="64c94459-a6c5-4cf5-89c0-115a798949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dolezalv</dc:creator>
  <cp:keywords/>
  <cp:lastModifiedBy>Necidová Barbora (MMB_OUPR)</cp:lastModifiedBy>
  <cp:revision>28</cp:revision>
  <cp:lastPrinted>2021-05-04T01:16:00Z</cp:lastPrinted>
  <dcterms:created xsi:type="dcterms:W3CDTF">2024-01-22T05:55:00Z</dcterms:created>
  <dcterms:modified xsi:type="dcterms:W3CDTF">2024-06-21T10:04:00Z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0x010100FB6BD606428A504CA7EBAB0190F77237</vt:lpwstr>
  </property>
  <property fmtid="{D5CDD505-2E9C-101B-9397-08002B2CF9AE}" pid="3" name="Order">
    <vt:r8>12880400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  <property fmtid="{D5CDD505-2E9C-101B-9397-08002B2CF9AE}" pid="8" name="_ExtendedDescription">
    <vt:lpwstr/>
  </property>
  <property fmtid="{D5CDD505-2E9C-101B-9397-08002B2CF9AE}" pid="9" name="_dlc_DocIdItemGuid">
    <vt:lpwstr>d580ae22-ab3d-418a-a128-8c20f565839d</vt:lpwstr>
  </property>
  <property fmtid="{D5CDD505-2E9C-101B-9397-08002B2CF9AE}" pid="10" name="MediaServiceImageTags">
    <vt:lpwstr/>
  </property>
</Properties>
</file>